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39" w:rsidRPr="002C2EEB" w:rsidRDefault="002C2EEB" w:rsidP="002C2EEB">
      <w:pPr>
        <w:spacing w:after="363" w:line="249" w:lineRule="auto"/>
        <w:ind w:right="-10"/>
        <w:rPr>
          <w:sz w:val="24"/>
          <w:szCs w:val="24"/>
        </w:rPr>
      </w:pPr>
      <w:r>
        <w:rPr>
          <w:w w:val="7"/>
          <w:sz w:val="26"/>
        </w:rPr>
        <w:t xml:space="preserve">                                                                                                  </w:t>
      </w:r>
    </w:p>
    <w:p w:rsidR="002C2EEB" w:rsidRPr="002C2EEB" w:rsidRDefault="00C87764">
      <w:pPr>
        <w:tabs>
          <w:tab w:val="center" w:pos="3358"/>
          <w:tab w:val="right" w:pos="9360"/>
        </w:tabs>
        <w:spacing w:after="0"/>
        <w:ind w:right="-3"/>
      </w:pPr>
      <w:r w:rsidRPr="002C2EEB">
        <w:rPr>
          <w:sz w:val="24"/>
          <w:szCs w:val="24"/>
        </w:rPr>
        <w:tab/>
      </w:r>
      <w:r w:rsidR="002C2EEB" w:rsidRPr="002C2EEB">
        <w:rPr>
          <w:sz w:val="24"/>
          <w:szCs w:val="24"/>
        </w:rPr>
        <w:t xml:space="preserve">                                                                       </w:t>
      </w:r>
      <w:r w:rsidR="00697472">
        <w:rPr>
          <w:sz w:val="24"/>
          <w:szCs w:val="24"/>
        </w:rPr>
        <w:t xml:space="preserve">                    </w:t>
      </w:r>
      <w:bookmarkStart w:id="0" w:name="_GoBack"/>
      <w:bookmarkEnd w:id="0"/>
      <w:r w:rsidR="00697472">
        <w:t xml:space="preserve">Приложение №3 к </w:t>
      </w:r>
      <w:r w:rsidR="00697472">
        <w:t xml:space="preserve">приказу от </w:t>
      </w:r>
      <w:proofErr w:type="gramStart"/>
      <w:r w:rsidR="00697472">
        <w:t>12.09.2022</w:t>
      </w:r>
      <w:r w:rsidR="00697472" w:rsidRPr="002C2EEB">
        <w:t xml:space="preserve"> </w:t>
      </w:r>
      <w:r w:rsidR="00697472">
        <w:t xml:space="preserve"> №</w:t>
      </w:r>
      <w:proofErr w:type="gramEnd"/>
      <w:r w:rsidR="00697472">
        <w:t>80</w:t>
      </w:r>
      <w:r w:rsidR="00697472" w:rsidRPr="002C2EEB">
        <w:t xml:space="preserve"> </w:t>
      </w:r>
      <w:r w:rsidR="00697472">
        <w:t xml:space="preserve">  </w:t>
      </w:r>
      <w:r w:rsidR="00697472">
        <w:t xml:space="preserve">                      </w:t>
      </w:r>
    </w:p>
    <w:p w:rsidR="002C2EEB" w:rsidRPr="002C2EEB" w:rsidRDefault="002C2EEB">
      <w:pPr>
        <w:tabs>
          <w:tab w:val="center" w:pos="3358"/>
          <w:tab w:val="right" w:pos="9360"/>
        </w:tabs>
        <w:spacing w:after="0"/>
        <w:ind w:right="-3"/>
        <w:rPr>
          <w:sz w:val="24"/>
          <w:szCs w:val="24"/>
        </w:rPr>
      </w:pPr>
      <w:r w:rsidRPr="002C2EEB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</w:p>
    <w:p w:rsidR="007B5439" w:rsidRPr="002C2EEB" w:rsidRDefault="002C2EEB">
      <w:pPr>
        <w:tabs>
          <w:tab w:val="center" w:pos="3358"/>
          <w:tab w:val="right" w:pos="9360"/>
        </w:tabs>
        <w:spacing w:after="0"/>
        <w:ind w:right="-3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2C2EEB">
        <w:rPr>
          <w:sz w:val="24"/>
          <w:szCs w:val="24"/>
        </w:rPr>
        <w:t xml:space="preserve"> </w:t>
      </w:r>
      <w:r w:rsidR="006974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C87764" w:rsidRPr="002C2EEB">
        <w:rPr>
          <w:sz w:val="24"/>
          <w:szCs w:val="24"/>
        </w:rPr>
        <w:t>План проведе</w:t>
      </w:r>
      <w:r w:rsidRPr="002C2EEB">
        <w:rPr>
          <w:sz w:val="24"/>
          <w:szCs w:val="24"/>
        </w:rPr>
        <w:t>ния социально-психологического</w:t>
      </w:r>
      <w:r w:rsidR="00697472">
        <w:rPr>
          <w:sz w:val="24"/>
          <w:szCs w:val="24"/>
        </w:rPr>
        <w:t xml:space="preserve"> </w:t>
      </w:r>
      <w:proofErr w:type="gramStart"/>
      <w:r w:rsidR="00697472">
        <w:rPr>
          <w:sz w:val="24"/>
          <w:szCs w:val="24"/>
        </w:rPr>
        <w:t xml:space="preserve">тестирования </w:t>
      </w:r>
      <w:r w:rsidRPr="002C2EEB">
        <w:rPr>
          <w:sz w:val="24"/>
          <w:szCs w:val="24"/>
        </w:rPr>
        <w:t xml:space="preserve"> (</w:t>
      </w:r>
      <w:proofErr w:type="gramEnd"/>
      <w:r w:rsidR="00C87764" w:rsidRPr="002C2EEB">
        <w:rPr>
          <w:sz w:val="24"/>
          <w:szCs w:val="24"/>
        </w:rPr>
        <w:t>СПТ) учащихся</w:t>
      </w:r>
    </w:p>
    <w:p w:rsidR="002C2EEB" w:rsidRDefault="002C2EEB" w:rsidP="002C2EEB">
      <w:pPr>
        <w:spacing w:after="0"/>
        <w:ind w:right="2870"/>
        <w:rPr>
          <w:sz w:val="24"/>
          <w:szCs w:val="24"/>
        </w:rPr>
      </w:pPr>
      <w:r w:rsidRPr="002C2EE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</w:t>
      </w:r>
      <w:r w:rsidRPr="002C2E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9747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2C2EEB">
        <w:rPr>
          <w:sz w:val="24"/>
          <w:szCs w:val="24"/>
        </w:rPr>
        <w:t xml:space="preserve"> </w:t>
      </w:r>
      <w:r w:rsidR="00C87764" w:rsidRPr="002C2EEB">
        <w:rPr>
          <w:sz w:val="24"/>
          <w:szCs w:val="24"/>
        </w:rPr>
        <w:t>МБОУ «СОШ</w:t>
      </w:r>
      <w:r w:rsidRPr="002C2EEB">
        <w:rPr>
          <w:sz w:val="24"/>
          <w:szCs w:val="24"/>
        </w:rPr>
        <w:t xml:space="preserve"> </w:t>
      </w:r>
      <w:proofErr w:type="spellStart"/>
      <w:r w:rsidRPr="002C2EEB">
        <w:rPr>
          <w:sz w:val="24"/>
          <w:szCs w:val="24"/>
        </w:rPr>
        <w:t>с.Хажи-Эвла</w:t>
      </w:r>
      <w:proofErr w:type="spellEnd"/>
      <w:r w:rsidRPr="002C2EEB">
        <w:rPr>
          <w:sz w:val="24"/>
          <w:szCs w:val="24"/>
        </w:rPr>
        <w:t xml:space="preserve"> </w:t>
      </w:r>
      <w:proofErr w:type="spellStart"/>
      <w:r w:rsidRPr="002C2EEB">
        <w:rPr>
          <w:sz w:val="24"/>
          <w:szCs w:val="24"/>
        </w:rPr>
        <w:t>им.Товзаева</w:t>
      </w:r>
      <w:proofErr w:type="spellEnd"/>
      <w:r w:rsidRPr="002C2EEB">
        <w:rPr>
          <w:sz w:val="24"/>
          <w:szCs w:val="24"/>
        </w:rPr>
        <w:t xml:space="preserve"> Р.Э.»</w:t>
      </w:r>
    </w:p>
    <w:p w:rsidR="007B5439" w:rsidRPr="002C2EEB" w:rsidRDefault="002C2EEB" w:rsidP="002C2EEB">
      <w:pPr>
        <w:spacing w:after="0"/>
        <w:ind w:right="28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Pr="002C2EEB">
        <w:rPr>
          <w:sz w:val="24"/>
          <w:szCs w:val="24"/>
        </w:rPr>
        <w:t xml:space="preserve"> </w:t>
      </w:r>
      <w:r w:rsidR="00C87764" w:rsidRPr="002C2EEB">
        <w:rPr>
          <w:sz w:val="24"/>
          <w:szCs w:val="24"/>
        </w:rPr>
        <w:t xml:space="preserve"> в 202</w:t>
      </w:r>
      <w:r w:rsidRPr="002C2EEB">
        <w:rPr>
          <w:sz w:val="24"/>
          <w:szCs w:val="24"/>
        </w:rPr>
        <w:t>2</w:t>
      </w:r>
      <w:r w:rsidR="00C87764" w:rsidRPr="002C2EEB">
        <w:rPr>
          <w:sz w:val="24"/>
          <w:szCs w:val="24"/>
        </w:rPr>
        <w:t>-202</w:t>
      </w:r>
      <w:r w:rsidRPr="002C2EEB">
        <w:rPr>
          <w:sz w:val="24"/>
          <w:szCs w:val="24"/>
        </w:rPr>
        <w:t>3</w:t>
      </w:r>
      <w:r w:rsidR="00C87764" w:rsidRPr="002C2EEB">
        <w:rPr>
          <w:sz w:val="24"/>
          <w:szCs w:val="24"/>
        </w:rPr>
        <w:t xml:space="preserve"> учебном году</w:t>
      </w:r>
    </w:p>
    <w:tbl>
      <w:tblPr>
        <w:tblStyle w:val="TableGrid"/>
        <w:tblW w:w="9718" w:type="dxa"/>
        <w:tblInd w:w="195" w:type="dxa"/>
        <w:tblCellMar>
          <w:top w:w="34" w:type="dxa"/>
          <w:left w:w="55" w:type="dxa"/>
          <w:right w:w="118" w:type="dxa"/>
        </w:tblCellMar>
        <w:tblLook w:val="04A0" w:firstRow="1" w:lastRow="0" w:firstColumn="1" w:lastColumn="0" w:noHBand="0" w:noVBand="1"/>
      </w:tblPr>
      <w:tblGrid>
        <w:gridCol w:w="662"/>
        <w:gridCol w:w="5190"/>
        <w:gridCol w:w="1744"/>
        <w:gridCol w:w="2122"/>
      </w:tblGrid>
      <w:tr w:rsidR="007B5439" w:rsidRPr="002C2EEB" w:rsidTr="002C2EEB">
        <w:trPr>
          <w:trHeight w:val="262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7B5439">
            <w:pPr>
              <w:rPr>
                <w:sz w:val="24"/>
                <w:szCs w:val="24"/>
              </w:rPr>
            </w:pP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right="34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2C2EEB">
            <w:pPr>
              <w:ind w:right="55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Ср</w:t>
            </w:r>
            <w:r w:rsidR="00C87764" w:rsidRPr="002C2EEB">
              <w:rPr>
                <w:sz w:val="24"/>
                <w:szCs w:val="24"/>
              </w:rPr>
              <w:t>оки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224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Ответственные</w:t>
            </w:r>
          </w:p>
        </w:tc>
      </w:tr>
      <w:tr w:rsidR="007B5439" w:rsidRPr="002C2EEB" w:rsidTr="002C2EEB">
        <w:trPr>
          <w:trHeight w:val="182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163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1.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right="182" w:firstLine="5"/>
              <w:jc w:val="both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Создание и утверждение комиссии из числа работников общеобразовательной организации по обеспечению организационно-технического сопровождения тестирования, расписания тестирования по классам (группам) и кабинетам (аудиториям). Издание приказа руководителя о</w:t>
            </w:r>
            <w:r w:rsidR="002C2EEB" w:rsidRPr="002C2EEB">
              <w:rPr>
                <w:sz w:val="24"/>
                <w:szCs w:val="24"/>
              </w:rPr>
              <w:t>бщеобразовательной ор</w:t>
            </w:r>
            <w:r w:rsidRPr="002C2EEB">
              <w:rPr>
                <w:sz w:val="24"/>
                <w:szCs w:val="24"/>
              </w:rPr>
              <w:t>ганизации.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274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Сентябрь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13" w:firstLine="5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B5439" w:rsidRPr="002C2EEB" w:rsidTr="002C2EEB">
        <w:trPr>
          <w:trHeight w:val="1042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163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2.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24" w:hanging="5"/>
              <w:jc w:val="both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Проведение разъяснительной работы с педагогами на педагогических советах по организации СПТ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13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Сентябрь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 w:rsidP="002C2EEB">
            <w:pPr>
              <w:ind w:left="32" w:right="7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B5439" w:rsidRPr="002C2EEB" w:rsidTr="002C2EEB">
        <w:trPr>
          <w:trHeight w:val="802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24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3.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34"/>
              <w:jc w:val="both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Размещение информации об актуальности СПТ на сайте школы, в социальных сетях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 w:rsidP="002C2EEB">
            <w:pPr>
              <w:ind w:left="418" w:hanging="58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Сентябрь Октябрь 202</w:t>
            </w:r>
            <w:r w:rsidR="002C2EEB" w:rsidRPr="002C2EEB">
              <w:rPr>
                <w:sz w:val="24"/>
                <w:szCs w:val="24"/>
              </w:rPr>
              <w:t xml:space="preserve">2 </w:t>
            </w:r>
            <w:r w:rsidRPr="002C2EEB">
              <w:rPr>
                <w:sz w:val="24"/>
                <w:szCs w:val="24"/>
              </w:rPr>
              <w:t>г.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51" w:firstLine="53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Инженер программист</w:t>
            </w:r>
          </w:p>
        </w:tc>
      </w:tr>
      <w:tr w:rsidR="007B5439" w:rsidRPr="002C2EEB" w:rsidTr="002C2EEB">
        <w:trPr>
          <w:trHeight w:val="105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2C2EEB">
            <w:pPr>
              <w:ind w:left="43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4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48" w:hanging="5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Проведение общешкольного родительского собрания, собрания общешкольного родительского комитета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2C2EEB" w:rsidP="002C2EEB">
            <w:pPr>
              <w:ind w:left="170" w:right="115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сентябрь</w:t>
            </w:r>
            <w:r w:rsidR="00C87764" w:rsidRPr="002C2EEB">
              <w:rPr>
                <w:sz w:val="24"/>
                <w:szCs w:val="24"/>
              </w:rPr>
              <w:t xml:space="preserve"> 202</w:t>
            </w:r>
            <w:r w:rsidRPr="002C2EEB">
              <w:rPr>
                <w:sz w:val="24"/>
                <w:szCs w:val="24"/>
              </w:rPr>
              <w:t>2</w:t>
            </w:r>
            <w:r w:rsidR="00C87764" w:rsidRPr="002C2EEB">
              <w:rPr>
                <w:sz w:val="24"/>
                <w:szCs w:val="24"/>
              </w:rPr>
              <w:t>г.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61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Классные</w:t>
            </w:r>
          </w:p>
          <w:p w:rsidR="007B5439" w:rsidRPr="002C2EEB" w:rsidRDefault="002C2EEB">
            <w:pPr>
              <w:ind w:left="66" w:right="300" w:hanging="10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руководители, Заместитель дир</w:t>
            </w:r>
            <w:r w:rsidR="00C87764" w:rsidRPr="002C2EEB">
              <w:rPr>
                <w:sz w:val="24"/>
                <w:szCs w:val="24"/>
              </w:rPr>
              <w:t>екто</w:t>
            </w:r>
            <w:r w:rsidRPr="002C2EEB">
              <w:rPr>
                <w:sz w:val="24"/>
                <w:szCs w:val="24"/>
              </w:rPr>
              <w:t xml:space="preserve">ра </w:t>
            </w:r>
            <w:r w:rsidR="00C87764" w:rsidRPr="002C2EEB">
              <w:rPr>
                <w:sz w:val="24"/>
                <w:szCs w:val="24"/>
              </w:rPr>
              <w:t>по ВР</w:t>
            </w:r>
          </w:p>
        </w:tc>
      </w:tr>
      <w:tr w:rsidR="007B5439" w:rsidRPr="002C2EEB" w:rsidTr="002C2EEB">
        <w:trPr>
          <w:trHeight w:val="1071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2C2EEB">
            <w:pPr>
              <w:ind w:left="72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5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58" w:right="163"/>
              <w:jc w:val="both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 xml:space="preserve">Сбор информированных согласий обучающихся общеобразовательных организаций (возраст от 13 лет до 18 лет), в письменной форме об участии в </w:t>
            </w:r>
            <w:proofErr w:type="spellStart"/>
            <w:r w:rsidRPr="002C2EEB">
              <w:rPr>
                <w:sz w:val="24"/>
                <w:szCs w:val="24"/>
              </w:rPr>
              <w:t>спт</w:t>
            </w:r>
            <w:proofErr w:type="spellEnd"/>
            <w:r w:rsidRPr="002C2EEB">
              <w:rPr>
                <w:sz w:val="24"/>
                <w:szCs w:val="24"/>
              </w:rPr>
              <w:t>.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2C2EEB">
            <w:pPr>
              <w:ind w:left="58" w:right="136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 xml:space="preserve">Сентябрь </w:t>
            </w:r>
            <w:r w:rsidR="00C87764" w:rsidRPr="002C2EEB">
              <w:rPr>
                <w:sz w:val="24"/>
                <w:szCs w:val="24"/>
              </w:rPr>
              <w:t xml:space="preserve"> 2020г.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70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Классные руководители</w:t>
            </w:r>
          </w:p>
        </w:tc>
      </w:tr>
      <w:tr w:rsidR="007B5439" w:rsidRPr="002C2EEB" w:rsidTr="002C2EEB">
        <w:trPr>
          <w:trHeight w:val="780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2C2EEB">
            <w:pPr>
              <w:ind w:left="91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6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2C2EEB">
            <w:pPr>
              <w:ind w:left="67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 xml:space="preserve">Проведение СПТ среди учащихся </w:t>
            </w:r>
            <w:r w:rsidR="00C87764" w:rsidRPr="002C2EEB">
              <w:rPr>
                <w:sz w:val="24"/>
                <w:szCs w:val="24"/>
              </w:rPr>
              <w:t xml:space="preserve"> 13 лет до 18 лет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7B5439" w:rsidRPr="002C2EEB" w:rsidRDefault="002C2EEB">
            <w:pPr>
              <w:ind w:left="245" w:hanging="178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1-15 октябрь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80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Комиссия,</w:t>
            </w:r>
          </w:p>
          <w:p w:rsidR="007B5439" w:rsidRPr="002C2EEB" w:rsidRDefault="002C2EEB">
            <w:pPr>
              <w:ind w:left="80" w:right="41" w:firstLine="5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назначенная директор</w:t>
            </w:r>
            <w:r w:rsidR="00C87764" w:rsidRPr="002C2EEB">
              <w:rPr>
                <w:sz w:val="24"/>
                <w:szCs w:val="24"/>
              </w:rPr>
              <w:t>ом МБОУ</w:t>
            </w:r>
          </w:p>
        </w:tc>
      </w:tr>
      <w:tr w:rsidR="007B5439" w:rsidRPr="002C2EEB" w:rsidTr="002C2EEB">
        <w:trPr>
          <w:trHeight w:val="814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2C2EEB">
            <w:pPr>
              <w:ind w:left="101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7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67" w:firstLine="5"/>
              <w:jc w:val="both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Проведение индивидуальных консультаций с детьми и родителями «группы риска»</w:t>
            </w:r>
          </w:p>
        </w:tc>
        <w:tc>
          <w:tcPr>
            <w:tcW w:w="17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77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Ноябрь</w:t>
            </w:r>
          </w:p>
          <w:p w:rsidR="007B5439" w:rsidRPr="002C2EEB" w:rsidRDefault="007B5439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89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педагог- психолог,</w:t>
            </w:r>
          </w:p>
        </w:tc>
      </w:tr>
      <w:tr w:rsidR="007B5439" w:rsidRPr="002C2EEB" w:rsidTr="002C2EEB">
        <w:trPr>
          <w:trHeight w:val="1599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2C2EEB">
            <w:pPr>
              <w:ind w:left="120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8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spacing w:after="22" w:line="260" w:lineRule="auto"/>
              <w:ind w:left="82" w:hanging="5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Проведение педагогом- психологом индивидуальных консультаций с обучающимися</w:t>
            </w:r>
          </w:p>
          <w:p w:rsidR="007B5439" w:rsidRPr="002C2EEB" w:rsidRDefault="00C87764">
            <w:pPr>
              <w:ind w:left="86" w:right="648"/>
              <w:jc w:val="both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«группы риска», а также консультаций с их родителями в целях улучшения социальной адаптации и профилактики отклоняющегося поведения.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82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Ноябрь</w:t>
            </w:r>
          </w:p>
          <w:p w:rsidR="007B5439" w:rsidRPr="002C2EEB" w:rsidRDefault="007B5439">
            <w:pPr>
              <w:ind w:left="82"/>
              <w:rPr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94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педагог- психолог,</w:t>
            </w:r>
          </w:p>
        </w:tc>
      </w:tr>
      <w:tr w:rsidR="007B5439" w:rsidRPr="002C2EEB" w:rsidTr="002C2EEB">
        <w:trPr>
          <w:trHeight w:val="105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2C2EEB">
            <w:pPr>
              <w:ind w:left="173"/>
              <w:jc w:val="center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96" w:right="667"/>
              <w:jc w:val="both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Предоставление обобщенной информации о результатах СПТ и планах индивидуальной профилактической работы с выявленными обучающимися «группы риска»</w:t>
            </w:r>
          </w:p>
        </w:tc>
        <w:tc>
          <w:tcPr>
            <w:tcW w:w="1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 w:rsidP="002C2EEB">
            <w:pPr>
              <w:ind w:left="96" w:right="237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5439" w:rsidRPr="002C2EEB" w:rsidRDefault="00C87764">
            <w:pPr>
              <w:ind w:left="109"/>
              <w:rPr>
                <w:sz w:val="24"/>
                <w:szCs w:val="24"/>
              </w:rPr>
            </w:pPr>
            <w:r w:rsidRPr="002C2EEB">
              <w:rPr>
                <w:sz w:val="24"/>
                <w:szCs w:val="24"/>
              </w:rPr>
              <w:t>Заместитель директора по ВР</w:t>
            </w:r>
          </w:p>
        </w:tc>
      </w:tr>
    </w:tbl>
    <w:p w:rsidR="00C87764" w:rsidRPr="002C2EEB" w:rsidRDefault="00C87764">
      <w:pPr>
        <w:rPr>
          <w:sz w:val="24"/>
          <w:szCs w:val="24"/>
        </w:rPr>
      </w:pPr>
    </w:p>
    <w:sectPr w:rsidR="00C87764" w:rsidRPr="002C2EEB" w:rsidSect="002C2EEB">
      <w:pgSz w:w="12240" w:h="15840"/>
      <w:pgMar w:top="426" w:right="1440" w:bottom="140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9"/>
    <w:rsid w:val="002C2EEB"/>
    <w:rsid w:val="00697472"/>
    <w:rsid w:val="007B5439"/>
    <w:rsid w:val="00C8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ECA2"/>
  <w15:docId w15:val="{61F3869D-9327-499B-A05D-5E2CE060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cp:lastModifiedBy>Пользователь Windows</cp:lastModifiedBy>
  <cp:revision>2</cp:revision>
  <dcterms:created xsi:type="dcterms:W3CDTF">2022-10-04T12:12:00Z</dcterms:created>
  <dcterms:modified xsi:type="dcterms:W3CDTF">2022-10-04T12:12:00Z</dcterms:modified>
</cp:coreProperties>
</file>